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15CFE695" w:rsidR="00731946" w:rsidRPr="009F4785" w:rsidRDefault="00A03A8F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11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371514">
        <w:rPr>
          <w:snapToGrid/>
          <w:color w:val="000000" w:themeColor="text1"/>
          <w:sz w:val="24"/>
          <w:szCs w:val="24"/>
        </w:rPr>
        <w:t>1</w:t>
      </w:r>
      <w:r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6EAE8A05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A03A8F">
        <w:rPr>
          <w:color w:val="000000" w:themeColor="text1"/>
          <w:sz w:val="32"/>
          <w:szCs w:val="32"/>
        </w:rPr>
        <w:t>Знаков дорожных, конусов оградительных, ленты сигнальной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2ECCB5C7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A03A8F">
        <w:rPr>
          <w:b/>
          <w:sz w:val="32"/>
          <w:szCs w:val="32"/>
        </w:rPr>
        <w:t>90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58B566A9" w:rsidR="00731946" w:rsidRPr="00371514" w:rsidRDefault="00371514" w:rsidP="0037151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2A225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2A2255">
                <w:rPr>
                  <w:rStyle w:val="a8"/>
                  <w:sz w:val="20"/>
                  <w:szCs w:val="20"/>
                </w:rPr>
                <w:t>@</w:t>
              </w:r>
              <w:r w:rsidRPr="002A225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2A225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2A225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B1F1B65" w:rsidR="00227127" w:rsidRPr="00227127" w:rsidRDefault="00A03A8F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25.99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210F491A" w:rsidR="007C7DEF" w:rsidRPr="009E192C" w:rsidRDefault="00A03A8F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C4DB12B" w:rsidR="00987CF8" w:rsidRPr="00F31E4E" w:rsidRDefault="00F31E4E" w:rsidP="00A03A8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A03A8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Знаки дорожные, конусы оградительные, лента сигнальная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29A29CE4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A03A8F">
              <w:rPr>
                <w:b/>
                <w:sz w:val="20"/>
                <w:szCs w:val="20"/>
              </w:rPr>
              <w:t>173 072,63</w:t>
            </w:r>
            <w:bookmarkStart w:id="0" w:name="_GoBack"/>
            <w:bookmarkEnd w:id="0"/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5BF07CF" w14:textId="77777777" w:rsidR="00371514" w:rsidRDefault="00371514" w:rsidP="0037151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F861421" w:rsidR="00C54295" w:rsidRPr="009E192C" w:rsidRDefault="00C54295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122D9E">
              <w:rPr>
                <w:color w:val="FF0000"/>
              </w:rPr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03A8F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447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9757B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049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A8F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2BBE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2AF2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BAEC1-CA77-49F1-9F93-1ECE8B62F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15</Pages>
  <Words>4923</Words>
  <Characters>33254</Characters>
  <Application>Microsoft Office Word</Application>
  <DocSecurity>0</DocSecurity>
  <Lines>277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38101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172</cp:revision>
  <cp:lastPrinted>2019-02-04T06:44:00Z</cp:lastPrinted>
  <dcterms:created xsi:type="dcterms:W3CDTF">2019-02-07T06:22:00Z</dcterms:created>
  <dcterms:modified xsi:type="dcterms:W3CDTF">2021-11-11T05:57:00Z</dcterms:modified>
</cp:coreProperties>
</file>